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5025"/>
        <w:gridCol w:w="1071"/>
        <w:gridCol w:w="5085"/>
        <w:gridCol w:w="3078"/>
      </w:tblGrid>
      <w:tr w:rsidR="00A40973" w:rsidTr="00A40973">
        <w:tc>
          <w:tcPr>
            <w:tcW w:w="1129" w:type="dxa"/>
          </w:tcPr>
          <w:p w:rsidR="00A40973" w:rsidRDefault="00A40973">
            <w:r>
              <w:t>Question</w:t>
            </w:r>
          </w:p>
        </w:tc>
        <w:tc>
          <w:tcPr>
            <w:tcW w:w="5025" w:type="dxa"/>
          </w:tcPr>
          <w:p w:rsidR="00A40973" w:rsidRDefault="00A40973">
            <w:r>
              <w:t>Their words</w:t>
            </w:r>
          </w:p>
        </w:tc>
        <w:tc>
          <w:tcPr>
            <w:tcW w:w="1071" w:type="dxa"/>
          </w:tcPr>
          <w:p w:rsidR="00A40973" w:rsidRDefault="00A40973">
            <w:r>
              <w:t>Key words</w:t>
            </w:r>
          </w:p>
        </w:tc>
        <w:tc>
          <w:tcPr>
            <w:tcW w:w="5085" w:type="dxa"/>
          </w:tcPr>
          <w:p w:rsidR="00A40973" w:rsidRDefault="00A40973">
            <w:r>
              <w:t>My words</w:t>
            </w:r>
          </w:p>
        </w:tc>
        <w:tc>
          <w:tcPr>
            <w:tcW w:w="3078" w:type="dxa"/>
          </w:tcPr>
          <w:p w:rsidR="00A40973" w:rsidRDefault="00A40973">
            <w:r>
              <w:t>Reference</w:t>
            </w:r>
          </w:p>
        </w:tc>
      </w:tr>
      <w:tr w:rsidR="00A40973" w:rsidTr="00A40973">
        <w:tc>
          <w:tcPr>
            <w:tcW w:w="1129" w:type="dxa"/>
          </w:tcPr>
          <w:p w:rsidR="00A40973" w:rsidRDefault="00A40973">
            <w:r>
              <w:t>Describe the habitat of the clownfish</w:t>
            </w:r>
          </w:p>
        </w:tc>
        <w:tc>
          <w:tcPr>
            <w:tcW w:w="5025" w:type="dxa"/>
          </w:tcPr>
          <w:p w:rsidR="00A40973" w:rsidRDefault="00A40973"/>
        </w:tc>
        <w:tc>
          <w:tcPr>
            <w:tcW w:w="1071" w:type="dxa"/>
          </w:tcPr>
          <w:p w:rsidR="00A40973" w:rsidRDefault="00A40973"/>
        </w:tc>
        <w:tc>
          <w:tcPr>
            <w:tcW w:w="5085" w:type="dxa"/>
          </w:tcPr>
          <w:p w:rsidR="00A40973" w:rsidRDefault="00A40973"/>
        </w:tc>
        <w:tc>
          <w:tcPr>
            <w:tcW w:w="3078" w:type="dxa"/>
          </w:tcPr>
          <w:p w:rsidR="00A40973" w:rsidRDefault="00A40973"/>
        </w:tc>
      </w:tr>
      <w:tr w:rsidR="00A40973" w:rsidTr="00A40973">
        <w:tc>
          <w:tcPr>
            <w:tcW w:w="1129" w:type="dxa"/>
          </w:tcPr>
          <w:p w:rsidR="00A40973" w:rsidRDefault="00A40973">
            <w:r>
              <w:t xml:space="preserve">Describe the Niche of the clownfish </w:t>
            </w:r>
          </w:p>
        </w:tc>
        <w:tc>
          <w:tcPr>
            <w:tcW w:w="5025" w:type="dxa"/>
          </w:tcPr>
          <w:p w:rsidR="00A40973" w:rsidRDefault="00A40973"/>
        </w:tc>
        <w:tc>
          <w:tcPr>
            <w:tcW w:w="1071" w:type="dxa"/>
          </w:tcPr>
          <w:p w:rsidR="00A40973" w:rsidRDefault="00A40973"/>
        </w:tc>
        <w:tc>
          <w:tcPr>
            <w:tcW w:w="5085" w:type="dxa"/>
          </w:tcPr>
          <w:p w:rsidR="00A40973" w:rsidRDefault="00A40973"/>
        </w:tc>
        <w:tc>
          <w:tcPr>
            <w:tcW w:w="3078" w:type="dxa"/>
          </w:tcPr>
          <w:p w:rsidR="00A40973" w:rsidRDefault="00A40973"/>
        </w:tc>
      </w:tr>
    </w:tbl>
    <w:p w:rsidR="00027C68" w:rsidRDefault="00027C68"/>
    <w:p w:rsidR="000765AA" w:rsidRDefault="000765AA"/>
    <w:p w:rsidR="000765AA" w:rsidRDefault="000765AA">
      <w:r>
        <w:t xml:space="preserve">Use the website </w:t>
      </w:r>
      <w:hyperlink r:id="rId4" w:history="1">
        <w:r w:rsidRPr="00FB0060">
          <w:rPr>
            <w:rStyle w:val="Hyperlink"/>
          </w:rPr>
          <w:t>http://a-z-animals.com/animals/clown-fish/</w:t>
        </w:r>
      </w:hyperlink>
      <w:r>
        <w:t xml:space="preserve"> to answer this.</w:t>
      </w:r>
    </w:p>
    <w:p w:rsidR="000765AA" w:rsidRDefault="000765AA"/>
    <w:p w:rsidR="000765AA" w:rsidRDefault="000765AA">
      <w:r>
        <w:t>How do you know if a website is accurate?</w:t>
      </w:r>
    </w:p>
    <w:p w:rsidR="000765AA" w:rsidRDefault="000765AA">
      <w:r>
        <w:t>Should you use just one website?</w:t>
      </w:r>
    </w:p>
    <w:p w:rsidR="000765AA" w:rsidRDefault="000765AA">
      <w:r>
        <w:t>Why should it be in your own words?</w:t>
      </w:r>
    </w:p>
    <w:p w:rsidR="000765AA" w:rsidRDefault="000765AA"/>
    <w:sectPr w:rsidR="000765AA" w:rsidSect="00A4097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973"/>
    <w:rsid w:val="00027C68"/>
    <w:rsid w:val="000765AA"/>
    <w:rsid w:val="00A40973"/>
    <w:rsid w:val="00FA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CEB1D9-2038-453F-B3A7-884AA3AB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09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76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-z-animals.com/animals/clown-fish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Whangarei Girls High School</Company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Calidah.Wati</dc:creator>
  <cp:keywords/>
  <dc:description/>
  <cp:lastModifiedBy>Calidah.Wati</cp:lastModifiedBy>
  <cp:revision>2</cp:revision>
  <dcterms:created xsi:type="dcterms:W3CDTF">2013-07-07T21:12:00Z</dcterms:created>
  <dcterms:modified xsi:type="dcterms:W3CDTF">2013-07-07T21:18:00Z</dcterms:modified>
</cp:coreProperties>
</file>